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96" w:rsidRPr="009759C3" w:rsidRDefault="002962F3" w:rsidP="00D86F96">
      <w:pPr>
        <w:jc w:val="center"/>
        <w:rPr>
          <w:b/>
          <w:sz w:val="24"/>
          <w:szCs w:val="24"/>
        </w:rPr>
      </w:pPr>
      <w:bookmarkStart w:id="0" w:name="_GoBack"/>
      <w:bookmarkEnd w:id="0"/>
      <w:r>
        <w:rPr>
          <w:rFonts w:hint="eastAsia"/>
          <w:b/>
          <w:sz w:val="24"/>
          <w:szCs w:val="24"/>
        </w:rPr>
        <w:t>平成２８</w:t>
      </w:r>
      <w:r w:rsidR="00D86F96" w:rsidRPr="009759C3">
        <w:rPr>
          <w:rFonts w:hint="eastAsia"/>
          <w:b/>
          <w:sz w:val="24"/>
          <w:szCs w:val="24"/>
        </w:rPr>
        <w:t>年度</w:t>
      </w:r>
    </w:p>
    <w:p w:rsidR="00D86F96" w:rsidRPr="009759C3" w:rsidRDefault="00D86F96" w:rsidP="00D86F96">
      <w:pPr>
        <w:jc w:val="center"/>
        <w:rPr>
          <w:b/>
          <w:sz w:val="24"/>
          <w:szCs w:val="24"/>
        </w:rPr>
      </w:pPr>
      <w:r w:rsidRPr="009759C3">
        <w:rPr>
          <w:rFonts w:hint="eastAsia"/>
          <w:b/>
          <w:sz w:val="24"/>
          <w:szCs w:val="24"/>
        </w:rPr>
        <w:t>社会福祉法人　洛東園　介護職員等（不特定多数の者対象）喀痰吸引等研修</w:t>
      </w:r>
    </w:p>
    <w:p w:rsidR="00D86F96" w:rsidRDefault="00D86F96" w:rsidP="00D86F96">
      <w:pPr>
        <w:jc w:val="center"/>
        <w:rPr>
          <w:rFonts w:ascii="ＭＳ 明朝" w:hAnsi="ＭＳ 明朝"/>
          <w:b/>
          <w:sz w:val="24"/>
          <w:szCs w:val="24"/>
        </w:rPr>
      </w:pPr>
      <w:r>
        <w:rPr>
          <w:rFonts w:ascii="ＭＳ 明朝" w:hAnsi="ＭＳ 明朝" w:hint="eastAsia"/>
          <w:b/>
          <w:sz w:val="24"/>
          <w:szCs w:val="24"/>
        </w:rPr>
        <w:t>履修免除申請書</w:t>
      </w:r>
    </w:p>
    <w:p w:rsidR="005B529B" w:rsidRDefault="005B529B"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rPr>
          <w:trHeight w:val="328"/>
        </w:trPr>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D86F96" w:rsidRDefault="00D86F96" w:rsidP="00D86F96">
            <w:pPr>
              <w:spacing w:line="360" w:lineRule="auto"/>
              <w:rPr>
                <w:rFonts w:ascii="ＭＳ 明朝" w:hAnsi="ＭＳ 明朝"/>
                <w:sz w:val="20"/>
                <w:szCs w:val="20"/>
              </w:rPr>
            </w:pPr>
          </w:p>
        </w:tc>
      </w:tr>
    </w:tbl>
    <w:p w:rsidR="00D86F96" w:rsidRDefault="00D86F96" w:rsidP="007C3ACC">
      <w:pPr>
        <w:rPr>
          <w:rFonts w:ascii="ＭＳ 明朝" w:hAnsi="ＭＳ 明朝"/>
          <w:sz w:val="20"/>
          <w:szCs w:val="20"/>
        </w:rPr>
      </w:pPr>
    </w:p>
    <w:p w:rsidR="00D86F96" w:rsidRDefault="00D86F96" w:rsidP="007C3ACC">
      <w:pPr>
        <w:rPr>
          <w:rFonts w:ascii="ＭＳ 明朝" w:hAnsi="ＭＳ 明朝"/>
          <w:sz w:val="20"/>
          <w:szCs w:val="20"/>
        </w:rPr>
      </w:pPr>
      <w:r>
        <w:rPr>
          <w:rFonts w:ascii="ＭＳ 明朝" w:hAnsi="ＭＳ 明朝" w:hint="eastAsia"/>
          <w:sz w:val="20"/>
          <w:szCs w:val="20"/>
        </w:rPr>
        <w:t>表記受講者は、開催要綱に定める下記の喀痰吸引等に関する研修等の受講履歴その他受講対象者の有する知識及び経験により、履修免除を申請いたします。</w:t>
      </w:r>
    </w:p>
    <w:p w:rsidR="00D86F96" w:rsidRDefault="00956892" w:rsidP="007C3ACC">
      <w:pPr>
        <w:rPr>
          <w:rFonts w:ascii="ＭＳ 明朝" w:hAnsi="ＭＳ 明朝"/>
          <w:sz w:val="20"/>
          <w:szCs w:val="20"/>
        </w:rPr>
      </w:pPr>
      <w:r>
        <w:rPr>
          <w:rFonts w:ascii="ＭＳ 明朝" w:hAnsi="ＭＳ 明朝" w:hint="eastAsia"/>
          <w:sz w:val="20"/>
          <w:szCs w:val="20"/>
        </w:rPr>
        <w:t>（該当するものに○をしてください。）</w:t>
      </w:r>
    </w:p>
    <w:p w:rsidR="00956892" w:rsidRDefault="00956892" w:rsidP="007C3ACC">
      <w:pPr>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１</w:t>
      </w:r>
      <w:r w:rsidRPr="002325D6">
        <w:rPr>
          <w:rFonts w:ascii="ＭＳ 明朝" w:hAnsi="ＭＳ 明朝" w:hint="eastAsia"/>
          <w:sz w:val="20"/>
          <w:szCs w:val="20"/>
        </w:rPr>
        <w:t xml:space="preserve">　介護福祉士の養成課程において医療的ケア（実地研修を除く）の科目を履修した者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２</w:t>
      </w:r>
      <w:r w:rsidRPr="002325D6">
        <w:rPr>
          <w:rFonts w:ascii="ＭＳ 明朝" w:hAnsi="ＭＳ 明朝" w:hint="eastAsia"/>
          <w:sz w:val="20"/>
          <w:szCs w:val="20"/>
        </w:rPr>
        <w:t xml:space="preserve">　介護福祉士の養成課程において医療的ケア（実地研修を含む）の科目を履修した者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３</w:t>
      </w:r>
      <w:r w:rsidRPr="002325D6">
        <w:rPr>
          <w:rFonts w:ascii="ＭＳ 明朝" w:hAnsi="ＭＳ 明朝" w:hint="eastAsia"/>
          <w:sz w:val="20"/>
          <w:szCs w:val="20"/>
        </w:rPr>
        <w:t xml:space="preserve">　「特別養護老人ホームにおけるたんの吸引等の取扱いについて」（平成22年4月1日医政発第</w:t>
      </w:r>
    </w:p>
    <w:p w:rsidR="00D86F96" w:rsidRDefault="00D86F96" w:rsidP="00D86F96">
      <w:pPr>
        <w:ind w:leftChars="400" w:left="840"/>
        <w:jc w:val="left"/>
        <w:rPr>
          <w:rFonts w:ascii="ＭＳ 明朝" w:hAnsi="ＭＳ 明朝"/>
          <w:sz w:val="20"/>
          <w:szCs w:val="20"/>
        </w:rPr>
      </w:pPr>
      <w:r w:rsidRPr="002325D6">
        <w:rPr>
          <w:rFonts w:ascii="ＭＳ 明朝" w:hAnsi="ＭＳ 明朝" w:hint="eastAsia"/>
          <w:sz w:val="20"/>
          <w:szCs w:val="20"/>
        </w:rPr>
        <w:t>0401第17号厚生労働省医政局長通知）に基づくたんの吸引等を適切に行うために必要な知識及び技術に関する研修を修了した者</w:t>
      </w:r>
    </w:p>
    <w:p w:rsidR="00D86F96" w:rsidRPr="002325D6" w:rsidRDefault="00D86F96" w:rsidP="00D86F96">
      <w:pPr>
        <w:ind w:leftChars="400" w:left="84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４</w:t>
      </w:r>
      <w:r w:rsidRPr="002325D6">
        <w:rPr>
          <w:rFonts w:ascii="ＭＳ 明朝" w:hAnsi="ＭＳ 明朝" w:hint="eastAsia"/>
          <w:sz w:val="20"/>
          <w:szCs w:val="20"/>
        </w:rPr>
        <w:t xml:space="preserve">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D86F96" w:rsidRPr="002325D6" w:rsidRDefault="00D86F96" w:rsidP="00D86F96">
      <w:pPr>
        <w:ind w:leftChars="300" w:left="830" w:hangingChars="100" w:hanging="20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５</w:t>
      </w:r>
      <w:r w:rsidRPr="002325D6">
        <w:rPr>
          <w:rFonts w:ascii="ＭＳ 明朝" w:hAnsi="ＭＳ 明朝" w:hint="eastAsia"/>
          <w:sz w:val="20"/>
          <w:szCs w:val="20"/>
        </w:rPr>
        <w:t xml:space="preserve">　「平成23年度介護職員等によるたんの吸引等の実施のための研修事業の実施について」（平成23年10月6日老発第1006号第1号厚生労働省老健局長通知）に基づく研修を修了した者</w:t>
      </w:r>
    </w:p>
    <w:p w:rsidR="000B10F0" w:rsidRDefault="000B10F0" w:rsidP="00D86F96">
      <w:pPr>
        <w:ind w:leftChars="300" w:left="830" w:hangingChars="100" w:hanging="200"/>
        <w:jc w:val="left"/>
        <w:rPr>
          <w:rFonts w:ascii="ＭＳ 明朝" w:hAnsi="ＭＳ 明朝"/>
          <w:sz w:val="20"/>
          <w:szCs w:val="20"/>
        </w:rPr>
      </w:pPr>
    </w:p>
    <w:p w:rsidR="000B10F0" w:rsidRPr="002325D6" w:rsidRDefault="000B10F0"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６　平成２４年４月１日以後平成２７年３月３１日までに口腔内の喀痰吸引、鼻腔内の喀痰吸引及び胃ろう又は腸ろうによる経管栄養の喀痰吸引等研修を受講して認定特定行為業務従事者認定証を交付された者</w:t>
      </w:r>
    </w:p>
    <w:p w:rsidR="00D86F96" w:rsidRDefault="00D86F96" w:rsidP="007C3ACC">
      <w:pPr>
        <w:rPr>
          <w:rFonts w:ascii="ＭＳ 明朝" w:hAnsi="ＭＳ 明朝"/>
          <w:sz w:val="20"/>
          <w:szCs w:val="20"/>
        </w:rPr>
      </w:pPr>
    </w:p>
    <w:p w:rsidR="00D86F96" w:rsidRPr="00956892" w:rsidRDefault="00D86F96" w:rsidP="00E853EC">
      <w:pPr>
        <w:spacing w:line="0" w:lineRule="atLeast"/>
        <w:rPr>
          <w:rFonts w:ascii="ＭＳ 明朝" w:hAnsi="ＭＳ 明朝"/>
          <w:b/>
          <w:sz w:val="20"/>
          <w:szCs w:val="20"/>
        </w:rPr>
      </w:pPr>
      <w:r w:rsidRPr="00956892">
        <w:rPr>
          <w:rFonts w:ascii="ＭＳ 明朝" w:hAnsi="ＭＳ 明朝" w:hint="eastAsia"/>
          <w:b/>
          <w:sz w:val="20"/>
          <w:szCs w:val="20"/>
        </w:rPr>
        <w:t>【申請に当たっての注意】</w:t>
      </w:r>
    </w:p>
    <w:p w:rsidR="00D86F96"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この申請をする場合は、</w:t>
      </w:r>
      <w:r w:rsidR="00956892">
        <w:rPr>
          <w:rFonts w:ascii="ＭＳ 明朝" w:hAnsi="ＭＳ 明朝" w:hint="eastAsia"/>
          <w:sz w:val="20"/>
          <w:szCs w:val="20"/>
        </w:rPr>
        <w:t>上記を証する修了証書等の写しが必要です。</w:t>
      </w:r>
      <w:r w:rsidR="00E853EC">
        <w:rPr>
          <w:rFonts w:ascii="ＭＳ 明朝" w:hAnsi="ＭＳ 明朝" w:hint="eastAsia"/>
          <w:sz w:val="20"/>
          <w:szCs w:val="20"/>
        </w:rPr>
        <w:t>上記６については、喀痰吸引等研修修了証明書と認定特定行為業務従事者認定証の写しが必要です。</w:t>
      </w:r>
    </w:p>
    <w:p w:rsidR="00956892"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上記のいずれかに該当する場合は研修課程の履修免除を取り扱う場合があります。</w:t>
      </w:r>
    </w:p>
    <w:p w:rsidR="00D86F96" w:rsidRPr="00D86F96" w:rsidRDefault="00956892" w:rsidP="00E853EC">
      <w:pPr>
        <w:spacing w:line="0" w:lineRule="atLeast"/>
        <w:ind w:leftChars="100" w:left="210" w:firstLineChars="100" w:firstLine="200"/>
        <w:rPr>
          <w:rFonts w:ascii="ＭＳ 明朝" w:hAnsi="ＭＳ 明朝"/>
          <w:sz w:val="20"/>
          <w:szCs w:val="20"/>
        </w:rPr>
      </w:pPr>
      <w:r>
        <w:rPr>
          <w:rFonts w:ascii="ＭＳ 明朝" w:hAnsi="ＭＳ 明朝" w:hint="eastAsia"/>
          <w:sz w:val="20"/>
          <w:szCs w:val="20"/>
        </w:rPr>
        <w:t>なお、</w:t>
      </w:r>
      <w:r w:rsidR="00D86F96">
        <w:rPr>
          <w:rFonts w:ascii="ＭＳ 明朝" w:hAnsi="ＭＳ 明朝" w:hint="eastAsia"/>
          <w:sz w:val="20"/>
          <w:szCs w:val="20"/>
        </w:rPr>
        <w:t>仮に履修免除となった場合でも、受講者がフォローアップを目的として研修課程を受講することは差し支えありません。</w:t>
      </w:r>
    </w:p>
    <w:sectPr w:rsidR="00D86F96" w:rsidRPr="00D86F96"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3AB9"/>
    <w:rsid w:val="00150B50"/>
    <w:rsid w:val="00151BC8"/>
    <w:rsid w:val="0016526A"/>
    <w:rsid w:val="001F7D1B"/>
    <w:rsid w:val="00204DC5"/>
    <w:rsid w:val="002325D6"/>
    <w:rsid w:val="00245ABB"/>
    <w:rsid w:val="00265074"/>
    <w:rsid w:val="00274D3F"/>
    <w:rsid w:val="002962F3"/>
    <w:rsid w:val="002A215E"/>
    <w:rsid w:val="002A21F5"/>
    <w:rsid w:val="00363BFB"/>
    <w:rsid w:val="00373BF0"/>
    <w:rsid w:val="003956E1"/>
    <w:rsid w:val="003A59A1"/>
    <w:rsid w:val="003C0839"/>
    <w:rsid w:val="003C30D8"/>
    <w:rsid w:val="003E13D1"/>
    <w:rsid w:val="00457D3E"/>
    <w:rsid w:val="00460B67"/>
    <w:rsid w:val="00470219"/>
    <w:rsid w:val="0050680C"/>
    <w:rsid w:val="00542591"/>
    <w:rsid w:val="005B529B"/>
    <w:rsid w:val="005C48AF"/>
    <w:rsid w:val="005C6DD5"/>
    <w:rsid w:val="005E13C6"/>
    <w:rsid w:val="005E7AF7"/>
    <w:rsid w:val="006C5263"/>
    <w:rsid w:val="006D14E9"/>
    <w:rsid w:val="006F1C10"/>
    <w:rsid w:val="00770C88"/>
    <w:rsid w:val="00773004"/>
    <w:rsid w:val="007C3ACC"/>
    <w:rsid w:val="007C55F4"/>
    <w:rsid w:val="007E4EC7"/>
    <w:rsid w:val="00874773"/>
    <w:rsid w:val="00897461"/>
    <w:rsid w:val="008B689D"/>
    <w:rsid w:val="008C59F7"/>
    <w:rsid w:val="008D5C5B"/>
    <w:rsid w:val="00956892"/>
    <w:rsid w:val="00967FC0"/>
    <w:rsid w:val="009759C3"/>
    <w:rsid w:val="009D2722"/>
    <w:rsid w:val="009E7528"/>
    <w:rsid w:val="009F7925"/>
    <w:rsid w:val="00A05F5E"/>
    <w:rsid w:val="00A0791D"/>
    <w:rsid w:val="00A408C7"/>
    <w:rsid w:val="00A55479"/>
    <w:rsid w:val="00AE0294"/>
    <w:rsid w:val="00AE1C79"/>
    <w:rsid w:val="00B403FA"/>
    <w:rsid w:val="00BB123F"/>
    <w:rsid w:val="00BC5B2B"/>
    <w:rsid w:val="00BD6BFD"/>
    <w:rsid w:val="00BF1F42"/>
    <w:rsid w:val="00C30AD1"/>
    <w:rsid w:val="00C37179"/>
    <w:rsid w:val="00C737AB"/>
    <w:rsid w:val="00C917B0"/>
    <w:rsid w:val="00CA787F"/>
    <w:rsid w:val="00CD5F40"/>
    <w:rsid w:val="00D31F1C"/>
    <w:rsid w:val="00D86F96"/>
    <w:rsid w:val="00DC4D97"/>
    <w:rsid w:val="00E4441E"/>
    <w:rsid w:val="00E853EC"/>
    <w:rsid w:val="00E94086"/>
    <w:rsid w:val="00E95657"/>
    <w:rsid w:val="00EA22AB"/>
    <w:rsid w:val="00EE3EFE"/>
    <w:rsid w:val="00EF451D"/>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user</cp:lastModifiedBy>
  <cp:revision>34</cp:revision>
  <cp:lastPrinted>2015-05-29T02:02:00Z</cp:lastPrinted>
  <dcterms:created xsi:type="dcterms:W3CDTF">2014-04-29T02:12:00Z</dcterms:created>
  <dcterms:modified xsi:type="dcterms:W3CDTF">2016-08-15T00:05:00Z</dcterms:modified>
</cp:coreProperties>
</file>